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31A" w:rsidRDefault="00F20989">
      <w:pPr>
        <w:pStyle w:val="Defaul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6637020" cy="571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31A" w:rsidRDefault="00F20989">
      <w:pPr>
        <w:pStyle w:val="Default"/>
        <w:ind w:left="141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eastAsia="pl-PL"/>
        </w:rPr>
        <w:t xml:space="preserve">                  </w:t>
      </w:r>
    </w:p>
    <w:p w:rsidR="00BD131A" w:rsidRDefault="00BD131A">
      <w:pPr>
        <w:pStyle w:val="Default"/>
        <w:ind w:left="6372" w:firstLine="708"/>
        <w:jc w:val="center"/>
        <w:rPr>
          <w:rFonts w:ascii="Times New Roman" w:hAnsi="Times New Roman" w:cs="Times New Roman"/>
          <w:color w:val="auto"/>
        </w:rPr>
      </w:pPr>
    </w:p>
    <w:p w:rsidR="00BD131A" w:rsidRDefault="00F20989">
      <w:pPr>
        <w:pStyle w:val="Default"/>
        <w:ind w:left="637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 xml:space="preserve">Limanowa, 01.10.2024 </w:t>
      </w:r>
      <w:proofErr w:type="gramStart"/>
      <w:r>
        <w:rPr>
          <w:rFonts w:ascii="Times New Roman" w:hAnsi="Times New Roman" w:cs="Times New Roman"/>
          <w:color w:val="auto"/>
        </w:rPr>
        <w:t>r</w:t>
      </w:r>
      <w:proofErr w:type="gramEnd"/>
      <w:r>
        <w:rPr>
          <w:rFonts w:ascii="Times New Roman" w:hAnsi="Times New Roman" w:cs="Times New Roman"/>
          <w:color w:val="auto"/>
        </w:rPr>
        <w:t>.</w:t>
      </w:r>
    </w:p>
    <w:p w:rsidR="00BD131A" w:rsidRDefault="00BD131A">
      <w:pPr>
        <w:pStyle w:val="Default"/>
        <w:rPr>
          <w:rFonts w:ascii="Times New Roman" w:hAnsi="Times New Roman" w:cs="Times New Roman"/>
          <w:color w:val="auto"/>
        </w:rPr>
      </w:pPr>
    </w:p>
    <w:p w:rsidR="00BD131A" w:rsidRDefault="00F20989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OGŁOSZENIE </w:t>
      </w:r>
    </w:p>
    <w:p w:rsidR="00BD131A" w:rsidRDefault="00BD131A">
      <w:pPr>
        <w:pStyle w:val="Default"/>
        <w:rPr>
          <w:rFonts w:ascii="Times New Roman" w:hAnsi="Times New Roman" w:cs="Times New Roman"/>
          <w:color w:val="auto"/>
          <w:sz w:val="48"/>
          <w:szCs w:val="48"/>
        </w:rPr>
      </w:pPr>
    </w:p>
    <w:p w:rsidR="00BD131A" w:rsidRDefault="00F20989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Zespół Szkół Technicznych i Ogólnokształcących im. J. Pawła II w Limanowej informuje, że rozpoczyna </w:t>
      </w:r>
      <w:proofErr w:type="gramStart"/>
      <w:r>
        <w:rPr>
          <w:rFonts w:ascii="Times New Roman" w:hAnsi="Times New Roman"/>
        </w:rPr>
        <w:t xml:space="preserve">rekrutację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/>
          <w:sz w:val="24"/>
          <w:szCs w:val="24"/>
        </w:rPr>
        <w:t>do</w:t>
      </w:r>
      <w:proofErr w:type="gramEnd"/>
      <w:r>
        <w:rPr>
          <w:rStyle w:val="Pogrubienie"/>
          <w:rFonts w:ascii="Times New Roman" w:hAnsi="Times New Roman"/>
          <w:sz w:val="24"/>
          <w:szCs w:val="24"/>
        </w:rPr>
        <w:t xml:space="preserve"> projektu krótkoterminowego nr </w:t>
      </w:r>
      <w:r>
        <w:rPr>
          <w:rStyle w:val="size"/>
          <w:rFonts w:ascii="Times New Roman" w:hAnsi="Times New Roman"/>
          <w:b/>
          <w:bCs/>
          <w:color w:val="000000"/>
        </w:rPr>
        <w:t>2024-1-PL01-KA122-VET-000218365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Rozwijanie kompetencji uczniów  i nauczycieli </w:t>
      </w:r>
      <w:proofErr w:type="spellStart"/>
      <w:r>
        <w:rPr>
          <w:rFonts w:ascii="Times New Roman" w:hAnsi="Times New Roman"/>
          <w:b/>
          <w:bCs/>
          <w:i/>
          <w:iCs/>
          <w:color w:val="000000"/>
        </w:rPr>
        <w:t>ZSTiO</w:t>
      </w:r>
      <w:proofErr w:type="spellEnd"/>
      <w:r>
        <w:rPr>
          <w:rFonts w:ascii="Times New Roman" w:hAnsi="Times New Roman"/>
          <w:b/>
          <w:bCs/>
          <w:i/>
          <w:iCs/>
          <w:color w:val="000000"/>
        </w:rPr>
        <w:t xml:space="preserve"> w Limanowej” </w:t>
      </w:r>
      <w:r>
        <w:rPr>
          <w:rStyle w:val="Pogrubienie"/>
          <w:rFonts w:ascii="Times New Roman" w:hAnsi="Times New Roman"/>
          <w:sz w:val="24"/>
          <w:szCs w:val="24"/>
        </w:rPr>
        <w:t xml:space="preserve"> realizowanego w Hiszpanii</w:t>
      </w:r>
    </w:p>
    <w:p w:rsidR="00BD131A" w:rsidRDefault="00F20989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ze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środków Europejskiego Funduszu Społecznego Plus w ramach Programu Fundusze Społeczne dla Rozwoju Społecznego (FERS) 2021-2027, projektu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„</w:t>
      </w:r>
      <w:r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>Zagraniczna mobilność edukacyjna uczniów i absolwentów oraz kadry kształcenia zawodowego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</w:p>
    <w:p w:rsidR="00BD131A" w:rsidRDefault="00F20989">
      <w:pPr>
        <w:pStyle w:val="western"/>
        <w:spacing w:after="198" w:line="276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skierowanego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do </w:t>
      </w:r>
    </w:p>
    <w:p w:rsidR="00BD131A" w:rsidRDefault="00F20989">
      <w:pPr>
        <w:pStyle w:val="western"/>
        <w:spacing w:after="198" w:line="276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nauczycieli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przedmiotów zawodowych</w:t>
      </w:r>
    </w:p>
    <w:p w:rsidR="00BD131A" w:rsidRDefault="00F20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wyjazdu na obserwację </w:t>
      </w:r>
      <w:r w:rsidR="006A6B83">
        <w:rPr>
          <w:rFonts w:ascii="Times New Roman" w:hAnsi="Times New Roman"/>
          <w:sz w:val="24"/>
          <w:szCs w:val="24"/>
        </w:rPr>
        <w:t>pracy: 27.04.- 3</w:t>
      </w:r>
      <w:r w:rsidRPr="00AA6FA7">
        <w:rPr>
          <w:rFonts w:ascii="Times New Roman" w:hAnsi="Times New Roman"/>
          <w:sz w:val="24"/>
          <w:szCs w:val="24"/>
        </w:rPr>
        <w:t>.05.2025</w:t>
      </w:r>
      <w:bookmarkStart w:id="0" w:name="_GoBack"/>
      <w:bookmarkEnd w:id="0"/>
    </w:p>
    <w:p w:rsidR="00BD131A" w:rsidRDefault="00F20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wyjazdu: Valencia Hiszpania</w:t>
      </w:r>
    </w:p>
    <w:p w:rsidR="00BD131A" w:rsidRDefault="00BD131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131A" w:rsidRDefault="00F20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Udział w projekcie jest bezpłatny</w:t>
      </w:r>
    </w:p>
    <w:p w:rsidR="00BD131A" w:rsidRDefault="00BD13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131A" w:rsidRDefault="00F2098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projektu zapewniamy:</w:t>
      </w:r>
    </w:p>
    <w:p w:rsidR="00BD131A" w:rsidRDefault="00F209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obserwację pracy w </w:t>
      </w:r>
      <w:r w:rsidR="0055667B">
        <w:rPr>
          <w:rFonts w:ascii="Times New Roman" w:hAnsi="Times New Roman"/>
          <w:sz w:val="24"/>
          <w:szCs w:val="24"/>
        </w:rPr>
        <w:t>hiszpańskim</w:t>
      </w:r>
      <w:r>
        <w:rPr>
          <w:rFonts w:ascii="Times New Roman" w:hAnsi="Times New Roman"/>
          <w:sz w:val="24"/>
          <w:szCs w:val="24"/>
        </w:rPr>
        <w:t xml:space="preserve"> przedsiębiorstwie,</w:t>
      </w:r>
    </w:p>
    <w:p w:rsidR="00BD131A" w:rsidRDefault="00F209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transport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BD131A" w:rsidRDefault="00F209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noclegi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</w:p>
    <w:p w:rsidR="00BD131A" w:rsidRDefault="00F209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wyżywienie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BD131A" w:rsidRDefault="00F2098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ubezpieczenie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BD131A" w:rsidRDefault="00BD13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131A" w:rsidRDefault="00BD13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D131A" w:rsidRDefault="00F2098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zgłoszeniowy znajduje się na stronie szkoły. Wypełniony formularz należy złożyć do p. Danuty Hutek do dnia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6FA7">
        <w:rPr>
          <w:rFonts w:ascii="Times New Roman" w:hAnsi="Times New Roman"/>
          <w:b/>
          <w:sz w:val="24"/>
          <w:szCs w:val="24"/>
        </w:rPr>
        <w:t xml:space="preserve">17.11.2024 </w:t>
      </w:r>
      <w:r>
        <w:rPr>
          <w:rFonts w:ascii="Times New Roman" w:hAnsi="Times New Roman"/>
          <w:sz w:val="24"/>
          <w:szCs w:val="24"/>
        </w:rPr>
        <w:t xml:space="preserve">Regulamin rekrutacji dostępny jest u koordynatorów projektu oraz na stronie szkoły: </w:t>
      </w:r>
      <w:hyperlink r:id="rId9" w:history="1">
        <w:r>
          <w:rPr>
            <w:rStyle w:val="Hipercze"/>
            <w:rFonts w:ascii="Times New Roman" w:hAnsi="Times New Roman"/>
            <w:sz w:val="24"/>
            <w:szCs w:val="24"/>
          </w:rPr>
          <w:t>https://www.zstio.edu.pl/</w:t>
        </w:r>
      </w:hyperlink>
      <w:r>
        <w:rPr>
          <w:rFonts w:ascii="Times New Roman" w:hAnsi="Times New Roman"/>
          <w:sz w:val="24"/>
          <w:szCs w:val="24"/>
        </w:rPr>
        <w:t xml:space="preserve"> w zakładce Projekty.     </w:t>
      </w:r>
    </w:p>
    <w:p w:rsidR="00BD131A" w:rsidRDefault="00F209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BD131A" w:rsidRDefault="00F209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32"/>
          <w:szCs w:val="32"/>
        </w:rPr>
        <w:t>Zapraszamy do udziału!</w:t>
      </w:r>
    </w:p>
    <w:sectPr w:rsidR="00BD131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F2" w:rsidRDefault="00DC4FF2">
      <w:pPr>
        <w:spacing w:line="240" w:lineRule="auto"/>
      </w:pPr>
      <w:r>
        <w:separator/>
      </w:r>
    </w:p>
  </w:endnote>
  <w:endnote w:type="continuationSeparator" w:id="0">
    <w:p w:rsidR="00DC4FF2" w:rsidRDefault="00DC4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F2" w:rsidRDefault="00DC4FF2">
      <w:pPr>
        <w:spacing w:after="0"/>
      </w:pPr>
      <w:r>
        <w:separator/>
      </w:r>
    </w:p>
  </w:footnote>
  <w:footnote w:type="continuationSeparator" w:id="0">
    <w:p w:rsidR="00DC4FF2" w:rsidRDefault="00DC4F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B4873"/>
    <w:multiLevelType w:val="multilevel"/>
    <w:tmpl w:val="743B48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74"/>
    <w:rsid w:val="000D4A58"/>
    <w:rsid w:val="001762CC"/>
    <w:rsid w:val="00196E7C"/>
    <w:rsid w:val="001A6174"/>
    <w:rsid w:val="001A7AB0"/>
    <w:rsid w:val="003339AA"/>
    <w:rsid w:val="00434E85"/>
    <w:rsid w:val="004A042C"/>
    <w:rsid w:val="004E277C"/>
    <w:rsid w:val="00531395"/>
    <w:rsid w:val="0055667B"/>
    <w:rsid w:val="0056184F"/>
    <w:rsid w:val="00622C1E"/>
    <w:rsid w:val="006A6B83"/>
    <w:rsid w:val="006D7928"/>
    <w:rsid w:val="006F3A74"/>
    <w:rsid w:val="007C4507"/>
    <w:rsid w:val="008670B1"/>
    <w:rsid w:val="00882D05"/>
    <w:rsid w:val="00A4052D"/>
    <w:rsid w:val="00A707B5"/>
    <w:rsid w:val="00AA6FA7"/>
    <w:rsid w:val="00AD34FC"/>
    <w:rsid w:val="00B409F2"/>
    <w:rsid w:val="00BD131A"/>
    <w:rsid w:val="00C111B9"/>
    <w:rsid w:val="00CF5B27"/>
    <w:rsid w:val="00D0592D"/>
    <w:rsid w:val="00D61B0C"/>
    <w:rsid w:val="00DC4FF2"/>
    <w:rsid w:val="00E50CA2"/>
    <w:rsid w:val="00E75634"/>
    <w:rsid w:val="00E94C33"/>
    <w:rsid w:val="00F02325"/>
    <w:rsid w:val="00F100BF"/>
    <w:rsid w:val="00F20989"/>
    <w:rsid w:val="00F2563F"/>
    <w:rsid w:val="687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ize">
    <w:name w:val="size"/>
    <w:basedOn w:val="Domylnaczcionkaakapitu"/>
    <w:qFormat/>
  </w:style>
  <w:style w:type="paragraph" w:customStyle="1" w:styleId="western">
    <w:name w:val="western"/>
    <w:basedOn w:val="Normalny"/>
    <w:pPr>
      <w:suppressAutoHyphens w:val="0"/>
      <w:spacing w:before="100" w:beforeAutospacing="1" w:after="142" w:line="288" w:lineRule="auto"/>
    </w:pPr>
    <w:rPr>
      <w:rFonts w:cs="Calibri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ize">
    <w:name w:val="size"/>
    <w:basedOn w:val="Domylnaczcionkaakapitu"/>
    <w:qFormat/>
  </w:style>
  <w:style w:type="paragraph" w:customStyle="1" w:styleId="western">
    <w:name w:val="western"/>
    <w:basedOn w:val="Normalny"/>
    <w:pPr>
      <w:suppressAutoHyphens w:val="0"/>
      <w:spacing w:before="100" w:beforeAutospacing="1" w:after="142" w:line="288" w:lineRule="auto"/>
    </w:pPr>
    <w:rPr>
      <w:rFonts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stio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Danuta</cp:lastModifiedBy>
  <cp:revision>5</cp:revision>
  <dcterms:created xsi:type="dcterms:W3CDTF">2024-11-04T21:01:00Z</dcterms:created>
  <dcterms:modified xsi:type="dcterms:W3CDTF">2024-11-07T08:36:00Z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AB9B98785A6B4CBCB8526035AAFC19BD_13</vt:lpwstr>
  </property>
</Properties>
</file>